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6D8" w:rsidRDefault="00322161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Fun things you could have ago at!</w:t>
      </w:r>
    </w:p>
    <w:p w:rsidR="004A5159" w:rsidRDefault="004A5159" w:rsidP="004A5159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58B58EC" wp14:editId="7DDF3AA9">
            <wp:simplePos x="0" y="0"/>
            <wp:positionH relativeFrom="column">
              <wp:posOffset>3880485</wp:posOffset>
            </wp:positionH>
            <wp:positionV relativeFrom="paragraph">
              <wp:posOffset>615950</wp:posOffset>
            </wp:positionV>
            <wp:extent cx="2702560" cy="1692275"/>
            <wp:effectExtent l="0" t="0" r="2540" b="3175"/>
            <wp:wrapSquare wrapText="bothSides"/>
            <wp:docPr id="2" name="Picture 4" descr="Shadow Messages | Onthan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Shadow Messages | Onthank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42A6327" wp14:editId="792AAF13">
            <wp:simplePos x="0" y="0"/>
            <wp:positionH relativeFrom="column">
              <wp:posOffset>1264285</wp:posOffset>
            </wp:positionH>
            <wp:positionV relativeFrom="paragraph">
              <wp:posOffset>619125</wp:posOffset>
            </wp:positionV>
            <wp:extent cx="2620645" cy="1746885"/>
            <wp:effectExtent l="0" t="0" r="8255" b="5715"/>
            <wp:wrapSquare wrapText="bothSides"/>
            <wp:docPr id="3" name="Picture 1" descr="C:\Users\cphillips\AppData\Local\Microsoft\Windows\INetCache\Content.MSO\82C5821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C:\Users\cphillips\AppData\Local\Microsoft\Windows\INetCache\Content.MSO\82C5821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161">
        <w:rPr>
          <w:rFonts w:ascii="Comic Sans MS" w:hAnsi="Comic Sans MS"/>
          <w:sz w:val="24"/>
        </w:rPr>
        <w:t xml:space="preserve">Have a go at making a shadow message. Think carefully about the lettering and which direction to hold your sign so that it can be read. </w:t>
      </w:r>
    </w:p>
    <w:p w:rsidR="004A5159" w:rsidRPr="004A5159" w:rsidRDefault="004A5159" w:rsidP="004A5159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07DF342" wp14:editId="4AE9D9CE">
            <wp:simplePos x="0" y="0"/>
            <wp:positionH relativeFrom="column">
              <wp:posOffset>-40640</wp:posOffset>
            </wp:positionH>
            <wp:positionV relativeFrom="paragraph">
              <wp:posOffset>8255</wp:posOffset>
            </wp:positionV>
            <wp:extent cx="1311910" cy="1759585"/>
            <wp:effectExtent l="0" t="0" r="2540" b="0"/>
            <wp:wrapSquare wrapText="bothSides"/>
            <wp:docPr id="4" name="Picture 2" descr="C:\Users\cphillips\AppData\Local\Microsoft\Windows\INetCache\Content.MSO\3225FDE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cphillips\AppData\Local\Microsoft\Windows\INetCache\Content.MSO\3225FDE1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159" w:rsidRDefault="004A5159" w:rsidP="004A5159">
      <w:pPr>
        <w:ind w:firstLine="720"/>
      </w:pPr>
    </w:p>
    <w:tbl>
      <w:tblPr>
        <w:tblpPr w:leftFromText="180" w:rightFromText="180" w:vertAnchor="text" w:horzAnchor="margin" w:tblpY="329"/>
        <w:tblW w:w="1057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14"/>
        <w:gridCol w:w="2114"/>
        <w:gridCol w:w="2114"/>
        <w:gridCol w:w="2114"/>
        <w:gridCol w:w="2115"/>
      </w:tblGrid>
      <w:tr w:rsidR="004A5159" w:rsidTr="004A5159">
        <w:trPr>
          <w:trHeight w:val="4193"/>
        </w:trPr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ED1C24"/>
                <w:sz w:val="28"/>
              </w:rPr>
            </w:pPr>
            <w:bookmarkStart w:id="0" w:name="_GoBack"/>
            <w:bookmarkEnd w:id="0"/>
            <w:r w:rsidRPr="004A5159">
              <w:rPr>
                <w:rFonts w:ascii="Comic Sans MS" w:hAnsi="Comic Sans MS"/>
                <w:b/>
                <w:bCs/>
                <w:color w:val="ED1C24"/>
                <w:sz w:val="28"/>
              </w:rPr>
              <w:t>Play indoor hide and seek</w:t>
            </w: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8F93C7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8F93C7"/>
                <w:sz w:val="28"/>
              </w:rPr>
              <w:t>Have a family party!</w:t>
            </w:r>
          </w:p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8F93C7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8F93C7"/>
                <w:sz w:val="28"/>
              </w:rPr>
              <w:t>* create music playlist</w:t>
            </w:r>
          </w:p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8F93C7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8F93C7"/>
                <w:sz w:val="28"/>
              </w:rPr>
              <w:t>*make party food</w:t>
            </w:r>
          </w:p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8F93C7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8F93C7"/>
                <w:sz w:val="28"/>
              </w:rPr>
              <w:t>*Make decorations</w:t>
            </w: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62A73B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62A73B"/>
                <w:sz w:val="28"/>
              </w:rPr>
              <w:t>Camp out in the living room</w:t>
            </w: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D99116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D99116"/>
                <w:sz w:val="28"/>
              </w:rPr>
              <w:t>Have a family movie night.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4472C4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4472C4"/>
                <w:sz w:val="28"/>
              </w:rPr>
              <w:t>Make an outdoor obstacle course and time different family members.</w:t>
            </w:r>
          </w:p>
        </w:tc>
      </w:tr>
      <w:tr w:rsidR="004A5159" w:rsidTr="004A5159">
        <w:trPr>
          <w:trHeight w:val="1385"/>
        </w:trPr>
        <w:tc>
          <w:tcPr>
            <w:tcW w:w="21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sz w:val="28"/>
              </w:rPr>
              <w:t xml:space="preserve">Everyone put their best clothes on and have a fancy dinner! </w:t>
            </w:r>
          </w:p>
        </w:tc>
        <w:tc>
          <w:tcPr>
            <w:tcW w:w="21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E3D200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E3D200"/>
                <w:sz w:val="28"/>
              </w:rPr>
              <w:t>Cosmic yoga</w:t>
            </w:r>
          </w:p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E3D200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E3D200"/>
                <w:sz w:val="28"/>
              </w:rPr>
              <w:t>(YouTube)</w:t>
            </w:r>
          </w:p>
        </w:tc>
        <w:tc>
          <w:tcPr>
            <w:tcW w:w="21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8F187C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8F187C"/>
                <w:sz w:val="28"/>
              </w:rPr>
              <w:t>Have a pizza party</w:t>
            </w:r>
          </w:p>
        </w:tc>
        <w:tc>
          <w:tcPr>
            <w:tcW w:w="21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999999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999999"/>
                <w:sz w:val="28"/>
              </w:rPr>
              <w:t>Play dress up in parents clothes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159" w:rsidRPr="004A5159" w:rsidRDefault="004A5159" w:rsidP="004A5159">
            <w:pPr>
              <w:pStyle w:val="TableContents"/>
              <w:rPr>
                <w:rFonts w:ascii="Comic Sans MS" w:hAnsi="Comic Sans MS"/>
                <w:b/>
                <w:bCs/>
                <w:color w:val="985006"/>
                <w:sz w:val="28"/>
              </w:rPr>
            </w:pPr>
            <w:r w:rsidRPr="004A5159">
              <w:rPr>
                <w:rFonts w:ascii="Comic Sans MS" w:hAnsi="Comic Sans MS"/>
                <w:b/>
                <w:bCs/>
                <w:color w:val="985006"/>
                <w:sz w:val="28"/>
              </w:rPr>
              <w:t>Make a time capsule</w:t>
            </w:r>
          </w:p>
        </w:tc>
      </w:tr>
    </w:tbl>
    <w:p w:rsidR="004A5159" w:rsidRDefault="004A5159" w:rsidP="004A5159">
      <w:pPr>
        <w:ind w:firstLine="720"/>
      </w:pPr>
    </w:p>
    <w:p w:rsidR="004A5159" w:rsidRDefault="004A5159" w:rsidP="004A5159">
      <w:pPr>
        <w:ind w:firstLine="720"/>
      </w:pPr>
    </w:p>
    <w:p w:rsidR="004A5159" w:rsidRDefault="004A5159" w:rsidP="004A5159">
      <w:pPr>
        <w:ind w:firstLine="720"/>
      </w:pPr>
    </w:p>
    <w:p w:rsidR="004A5159" w:rsidRDefault="004A5159" w:rsidP="004A5159">
      <w:pPr>
        <w:ind w:firstLine="720"/>
      </w:pPr>
    </w:p>
    <w:p w:rsidR="00C346D8" w:rsidRDefault="00C346D8"/>
    <w:sectPr w:rsidR="00C346D8" w:rsidSect="004A5159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D8"/>
    <w:rsid w:val="00322161"/>
    <w:rsid w:val="004A5159"/>
    <w:rsid w:val="00C3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97D34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97D3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97D34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97D3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84</Words>
  <Characters>482</Characters>
  <Application>Microsoft Office Word</Application>
  <DocSecurity>0</DocSecurity>
  <Lines>4</Lines>
  <Paragraphs>1</Paragraphs>
  <ScaleCrop>false</ScaleCrop>
  <Company>Cooper Perry Primary School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 Perry Primary School</dc:creator>
  <dc:description/>
  <cp:lastModifiedBy>Cooper Perry Primary School</cp:lastModifiedBy>
  <cp:revision>5</cp:revision>
  <dcterms:created xsi:type="dcterms:W3CDTF">2020-05-15T12:10:00Z</dcterms:created>
  <dcterms:modified xsi:type="dcterms:W3CDTF">2020-05-15T14:10:00Z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Cooper Perry Primary School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