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85D5E1" w14:textId="29C47D81" w:rsidR="00F5708F" w:rsidRDefault="00F5708F" w:rsidP="00F5708F">
      <w:pPr>
        <w:spacing w:line="480" w:lineRule="auto"/>
        <w:jc w:val="center"/>
        <w:rPr>
          <w:rFonts w:ascii="Comic Sans MS" w:hAnsi="Comic Sans MS"/>
          <w:b/>
          <w:bCs/>
          <w:sz w:val="24"/>
          <w:szCs w:val="24"/>
        </w:rPr>
      </w:pPr>
      <w:r w:rsidRPr="00F5708F">
        <w:rPr>
          <w:rFonts w:ascii="Comic Sans MS" w:hAnsi="Comic Sans MS"/>
          <w:b/>
          <w:bCs/>
          <w:sz w:val="24"/>
          <w:szCs w:val="24"/>
        </w:rPr>
        <w:t>Children in Need!</w:t>
      </w:r>
    </w:p>
    <w:p w14:paraId="0C363078" w14:textId="77777777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bookmarkStart w:id="0" w:name="_GoBack"/>
      <w:bookmarkEnd w:id="0"/>
      <w:r w:rsidRPr="00F5708F">
        <w:rPr>
          <w:rFonts w:ascii="Comic Sans MS" w:eastAsia="Times New Roman" w:hAnsi="Comic Sans MS"/>
          <w:color w:val="000000"/>
          <w:sz w:val="24"/>
          <w:szCs w:val="24"/>
        </w:rPr>
        <w:t>S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>end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 xml:space="preserve"> in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 xml:space="preserve"> a photo of 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>your homemade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 xml:space="preserve"> t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>-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>shirt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>!</w:t>
      </w:r>
    </w:p>
    <w:p w14:paraId="6E10840B" w14:textId="77777777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Research the history of fundraising for children in the UK. It goes further back than you think! How much did it raise?  (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>F</w:t>
      </w:r>
      <w:r w:rsidRPr="00F5708F">
        <w:rPr>
          <w:rFonts w:ascii="Comic Sans MS" w:eastAsia="Times New Roman" w:hAnsi="Comic Sans MS"/>
          <w:color w:val="000000"/>
          <w:sz w:val="24"/>
          <w:szCs w:val="24"/>
        </w:rPr>
        <w:t>ound on Children in Need website)</w:t>
      </w:r>
    </w:p>
    <w:p w14:paraId="48E8306B" w14:textId="77777777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Think of a fundraising idea we could use next year (the more bizarre the better)</w:t>
      </w:r>
    </w:p>
    <w:p w14:paraId="2D27240A" w14:textId="4BBE6092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Find out what happens to the donations we make</w:t>
      </w:r>
    </w:p>
    <w:p w14:paraId="4492DB5F" w14:textId="203C7E1A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Make a Pudsey board game</w:t>
      </w:r>
    </w:p>
    <w:p w14:paraId="7ED84135" w14:textId="77777777" w:rsid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Paint a Pudsey stone to hide</w:t>
      </w:r>
    </w:p>
    <w:p w14:paraId="161DEF49" w14:textId="494A91E7" w:rsidR="00F5708F" w:rsidRPr="00F5708F" w:rsidRDefault="00F5708F" w:rsidP="00F5708F">
      <w:pPr>
        <w:pStyle w:val="ListParagraph"/>
        <w:numPr>
          <w:ilvl w:val="0"/>
          <w:numId w:val="1"/>
        </w:numPr>
        <w:spacing w:line="480" w:lineRule="auto"/>
        <w:rPr>
          <w:rFonts w:ascii="Comic Sans MS" w:eastAsia="Times New Roman" w:hAnsi="Comic Sans MS"/>
          <w:color w:val="000000"/>
          <w:sz w:val="24"/>
          <w:szCs w:val="24"/>
        </w:rPr>
      </w:pPr>
      <w:r w:rsidRPr="00F5708F">
        <w:rPr>
          <w:rFonts w:ascii="Comic Sans MS" w:eastAsia="Times New Roman" w:hAnsi="Comic Sans MS"/>
          <w:color w:val="000000"/>
          <w:sz w:val="24"/>
          <w:szCs w:val="24"/>
        </w:rPr>
        <w:t>Go on a Countryside ramble with your family</w:t>
      </w:r>
    </w:p>
    <w:p w14:paraId="0D088065" w14:textId="77777777" w:rsidR="00F5708F" w:rsidRPr="00F5708F" w:rsidRDefault="00F5708F" w:rsidP="00F5708F">
      <w:pPr>
        <w:spacing w:line="480" w:lineRule="auto"/>
        <w:rPr>
          <w:rFonts w:ascii="Comic Sans MS" w:hAnsi="Comic Sans MS"/>
          <w:sz w:val="24"/>
          <w:szCs w:val="24"/>
        </w:rPr>
      </w:pPr>
    </w:p>
    <w:sectPr w:rsidR="00F5708F" w:rsidRPr="00F57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0378A"/>
    <w:multiLevelType w:val="hybridMultilevel"/>
    <w:tmpl w:val="C8085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08F"/>
    <w:rsid w:val="00F5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21E51"/>
  <w15:chartTrackingRefBased/>
  <w15:docId w15:val="{0886C289-A126-4A52-B917-6D5B22D92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1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Phillips</dc:creator>
  <cp:keywords/>
  <dc:description/>
  <cp:lastModifiedBy>Catherine Phillips</cp:lastModifiedBy>
  <cp:revision>1</cp:revision>
  <dcterms:created xsi:type="dcterms:W3CDTF">2020-11-11T11:27:00Z</dcterms:created>
  <dcterms:modified xsi:type="dcterms:W3CDTF">2020-11-11T11:29:00Z</dcterms:modified>
</cp:coreProperties>
</file>